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9" w:rsidRDefault="002F55D3" w:rsidP="000B44A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FB3BC5" w:rsidRDefault="00FB3BC5" w:rsidP="00FB3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Off &amp; Climb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1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2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4228"/>
        <w:gridCol w:w="4211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896EDE" w:rsidRDefault="000B44AF" w:rsidP="00C06B22">
            <w:pPr>
              <w:rPr>
                <w:rFonts w:ascii="Arial" w:hAnsi="Arial" w:cs="Arial"/>
                <w:sz w:val="22"/>
                <w:szCs w:val="22"/>
              </w:rPr>
            </w:pPr>
            <w:r w:rsidRPr="00896EDE">
              <w:rPr>
                <w:rFonts w:ascii="Arial" w:hAnsi="Arial" w:cs="Arial"/>
                <w:sz w:val="22"/>
                <w:szCs w:val="22"/>
              </w:rPr>
              <w:t>To develop your piloting skills in preparation for a Gliding Scholarship in the Vigilant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0B44AF" w:rsidP="00FB3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learn </w:t>
            </w:r>
            <w:r w:rsidR="00FB3BC5">
              <w:rPr>
                <w:rFonts w:ascii="Arial" w:hAnsi="Arial" w:cs="Arial"/>
              </w:rPr>
              <w:t>how to take off from an airfield.</w:t>
            </w:r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1D2339" w:rsidP="00CC7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Off &amp; Climb</w:t>
            </w:r>
            <w:r w:rsidRPr="0077770F">
              <w:rPr>
                <w:rFonts w:ascii="Arial" w:hAnsi="Arial" w:cs="Arial"/>
                <w:b/>
              </w:rPr>
              <w:t xml:space="preserve"> </w:t>
            </w:r>
            <w:r w:rsidR="00CC7ABA">
              <w:rPr>
                <w:rFonts w:ascii="Arial" w:hAnsi="Arial" w:cs="Arial"/>
                <w:b/>
              </w:rPr>
              <w:t xml:space="preserve">                                         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77770F" w:rsidRPr="0077770F">
              <w:rPr>
                <w:rFonts w:ascii="Arial" w:hAnsi="Arial" w:cs="Arial"/>
                <w:b/>
              </w:rPr>
              <w:t>FTP 124 (P</w:t>
            </w:r>
            <w:r w:rsidR="00CC7ABA">
              <w:rPr>
                <w:rFonts w:ascii="Arial" w:hAnsi="Arial" w:cs="Arial"/>
                <w:b/>
              </w:rPr>
              <w:t>2</w:t>
            </w:r>
            <w:r w:rsidR="00CB54D5">
              <w:rPr>
                <w:rFonts w:ascii="Arial" w:hAnsi="Arial" w:cs="Arial"/>
                <w:b/>
              </w:rPr>
              <w:t>1</w:t>
            </w:r>
            <w:r w:rsidR="0077770F" w:rsidRPr="0077770F">
              <w:rPr>
                <w:rFonts w:ascii="Arial" w:hAnsi="Arial" w:cs="Arial"/>
                <w:b/>
              </w:rPr>
              <w:t>)</w:t>
            </w:r>
          </w:p>
        </w:tc>
      </w:tr>
      <w:tr w:rsidR="00761165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896EDE" w:rsidRDefault="00CC7ABA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Taxying</w:t>
            </w:r>
          </w:p>
          <w:p w:rsidR="00761165" w:rsidRDefault="00CC7ABA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Attitudes</w:t>
            </w:r>
          </w:p>
          <w:p w:rsidR="00761165" w:rsidRPr="000B44AF" w:rsidRDefault="00CC7ABA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</w:t>
            </w:r>
          </w:p>
        </w:tc>
        <w:tc>
          <w:tcPr>
            <w:tcW w:w="6133" w:type="dxa"/>
          </w:tcPr>
          <w:p w:rsidR="00C06B22" w:rsidRDefault="00CC7ABA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FRC’s</w:t>
            </w:r>
          </w:p>
          <w:p w:rsidR="00761165" w:rsidRDefault="00761165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Co-ordinated Controls</w:t>
            </w:r>
          </w:p>
          <w:p w:rsidR="00AA3008" w:rsidRPr="00371B54" w:rsidRDefault="00AA3008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Airbrakes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CB54D5" w:rsidRDefault="00BF1938" w:rsidP="00CB54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By the end of this lesson you will be able to:</w:t>
            </w:r>
          </w:p>
          <w:p w:rsidR="00BF1938" w:rsidRPr="00371B54" w:rsidRDefault="00CC7ABA" w:rsidP="00CC7AB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CC7ABA">
              <w:rPr>
                <w:rFonts w:ascii="Arial" w:hAnsi="Arial" w:cs="Arial"/>
              </w:rPr>
              <w:t>To take off and enter the climb</w:t>
            </w: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9A7290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CC7ABA">
              <w:rPr>
                <w:rFonts w:ascii="Arial" w:hAnsi="Arial" w:cs="Arial"/>
              </w:rPr>
              <w:t>1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96EDE" w:rsidRPr="00230575" w:rsidTr="00C0268F">
        <w:tc>
          <w:tcPr>
            <w:tcW w:w="10173" w:type="dxa"/>
            <w:gridSpan w:val="2"/>
          </w:tcPr>
          <w:p w:rsidR="00896EDE" w:rsidRDefault="00F925CA" w:rsidP="00CC7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  <w:r w:rsidR="00D77D4F">
              <w:rPr>
                <w:rFonts w:ascii="Arial" w:hAnsi="Arial" w:cs="Arial"/>
              </w:rPr>
              <w:t>ulator</w:t>
            </w:r>
            <w:r>
              <w:rPr>
                <w:rFonts w:ascii="Arial" w:hAnsi="Arial" w:cs="Arial"/>
              </w:rPr>
              <w:t xml:space="preserve"> Scenario: The simulator should be launched using </w:t>
            </w:r>
            <w:r w:rsidR="00D77D4F">
              <w:rPr>
                <w:rFonts w:ascii="Arial" w:hAnsi="Arial" w:cs="Arial"/>
              </w:rPr>
              <w:t xml:space="preserve">the Grob G109B Vigilant </w:t>
            </w:r>
            <w:r w:rsidR="00CC7ABA">
              <w:rPr>
                <w:rFonts w:ascii="Arial" w:hAnsi="Arial" w:cs="Arial"/>
              </w:rPr>
              <w:t>at</w:t>
            </w:r>
            <w:r w:rsidR="00BB1C3E">
              <w:rPr>
                <w:rFonts w:ascii="Arial" w:hAnsi="Arial" w:cs="Arial"/>
              </w:rPr>
              <w:t xml:space="preserve"> an appropriate airfield</w:t>
            </w:r>
            <w:r w:rsidR="00CC7ABA">
              <w:rPr>
                <w:rFonts w:ascii="Arial" w:hAnsi="Arial" w:cs="Arial"/>
              </w:rPr>
              <w:t xml:space="preserve"> in a parking spot</w:t>
            </w:r>
            <w:r w:rsidR="005B6850">
              <w:rPr>
                <w:rFonts w:ascii="Arial" w:hAnsi="Arial" w:cs="Arial"/>
              </w:rPr>
              <w:t>.</w:t>
            </w:r>
          </w:p>
        </w:tc>
      </w:tr>
      <w:tr w:rsidR="002C521D" w:rsidRPr="00230575" w:rsidTr="00C0268F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230575" w:rsidRPr="00230575" w:rsidTr="002E7EB6">
        <w:tc>
          <w:tcPr>
            <w:tcW w:w="3369" w:type="dxa"/>
          </w:tcPr>
          <w:p w:rsidR="00230575" w:rsidRPr="00E15E35" w:rsidRDefault="00E15E35" w:rsidP="00E15E35">
            <w:pPr>
              <w:rPr>
                <w:rFonts w:ascii="Arial" w:hAnsi="Arial" w:cs="Arial"/>
                <w:b/>
                <w:bCs/>
              </w:rPr>
            </w:pPr>
            <w:r w:rsidRPr="00E15E35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A3008" w:rsidRPr="00E15E35">
              <w:rPr>
                <w:rFonts w:ascii="Arial" w:hAnsi="Arial" w:cs="Arial"/>
                <w:b/>
                <w:bCs/>
              </w:rPr>
              <w:t>Airmanship</w:t>
            </w:r>
            <w:r w:rsidR="00BB1C3E" w:rsidRPr="00E15E35">
              <w:rPr>
                <w:rFonts w:ascii="Arial" w:hAnsi="Arial" w:cs="Arial"/>
                <w:b/>
                <w:bCs/>
              </w:rPr>
              <w:t>.</w:t>
            </w:r>
          </w:p>
          <w:p w:rsidR="00E15E35" w:rsidRPr="00E15E35" w:rsidRDefault="00E15E35" w:rsidP="00E15E35"/>
        </w:tc>
        <w:tc>
          <w:tcPr>
            <w:tcW w:w="6804" w:type="dxa"/>
          </w:tcPr>
          <w:p w:rsidR="00230575" w:rsidRPr="00230575" w:rsidRDefault="00AA3008" w:rsidP="00323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1A13">
              <w:rPr>
                <w:rFonts w:ascii="Arial" w:hAnsi="Arial" w:cs="Arial"/>
              </w:rPr>
              <w:t xml:space="preserve"> min. </w:t>
            </w:r>
            <w:r w:rsidR="003231A9">
              <w:rPr>
                <w:rFonts w:ascii="Arial" w:hAnsi="Arial" w:cs="Arial"/>
              </w:rPr>
              <w:t>FRC’s and lookout checks are to be done.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Default="00AA3008" w:rsidP="003231A9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A3008">
              <w:rPr>
                <w:rFonts w:ascii="Arial" w:hAnsi="Arial" w:cs="Arial"/>
                <w:b/>
                <w:bCs/>
              </w:rPr>
              <w:t>2.</w:t>
            </w:r>
            <w:r w:rsidR="003231A9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="003231A9">
              <w:rPr>
                <w:rFonts w:ascii="Arial" w:hAnsi="Arial" w:cs="Arial"/>
                <w:b/>
                <w:bCs/>
              </w:rPr>
              <w:t>. Lining Up.</w:t>
            </w:r>
          </w:p>
          <w:p w:rsidR="00E15E35" w:rsidRPr="00230575" w:rsidRDefault="00E15E35" w:rsidP="003231A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C31A13" w:rsidP="00E15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  <w:r w:rsidR="0082445F">
              <w:rPr>
                <w:rFonts w:ascii="Arial" w:hAnsi="Arial" w:cs="Arial"/>
              </w:rPr>
              <w:t xml:space="preserve">. </w:t>
            </w:r>
            <w:r w:rsidR="00E15E35">
              <w:rPr>
                <w:rFonts w:ascii="Arial" w:hAnsi="Arial" w:cs="Arial"/>
              </w:rPr>
              <w:t xml:space="preserve">revise taxying, check circuit, </w:t>
            </w:r>
            <w:proofErr w:type="gramStart"/>
            <w:r w:rsidR="00E15E35">
              <w:rPr>
                <w:rFonts w:ascii="Arial" w:hAnsi="Arial" w:cs="Arial"/>
              </w:rPr>
              <w:t>wind</w:t>
            </w:r>
            <w:proofErr w:type="gramEnd"/>
            <w:r w:rsidR="00E15E35">
              <w:rPr>
                <w:rFonts w:ascii="Arial" w:hAnsi="Arial" w:cs="Arial"/>
              </w:rPr>
              <w:t xml:space="preserve"> direction.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Default="003231A9" w:rsidP="003231A9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2.b</w:t>
            </w:r>
            <w:proofErr w:type="gramEnd"/>
            <w:r w:rsidR="009D52B7" w:rsidRPr="009D52B7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Ground Roll.</w:t>
            </w:r>
          </w:p>
          <w:p w:rsidR="00E15E35" w:rsidRPr="00C31A13" w:rsidRDefault="00E15E35" w:rsidP="003231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C31A13" w:rsidP="00E15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52B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min. </w:t>
            </w:r>
            <w:r w:rsidR="00E15E35">
              <w:rPr>
                <w:rFonts w:ascii="Arial" w:hAnsi="Arial" w:cs="Arial"/>
              </w:rPr>
              <w:t xml:space="preserve">keeping ruder straight, smooth full throttle. 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3158C0" w:rsidRDefault="003231A9" w:rsidP="008E52F8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2.c</w:t>
            </w:r>
            <w:proofErr w:type="gramEnd"/>
            <w:r w:rsidR="009D52B7" w:rsidRPr="009D52B7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Lifting Off</w:t>
            </w:r>
            <w:r w:rsidR="009D52B7" w:rsidRPr="009D52B7">
              <w:rPr>
                <w:rFonts w:ascii="Arial" w:hAnsi="Arial" w:cs="Arial"/>
                <w:b/>
                <w:bCs/>
              </w:rPr>
              <w:t>.</w:t>
            </w:r>
          </w:p>
          <w:p w:rsidR="00230575" w:rsidRPr="00230575" w:rsidRDefault="00230575" w:rsidP="0023057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BB1C3E" w:rsidP="00E15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58C0">
              <w:rPr>
                <w:rFonts w:ascii="Arial" w:hAnsi="Arial" w:cs="Arial"/>
              </w:rPr>
              <w:t xml:space="preserve">5 min. </w:t>
            </w:r>
            <w:r w:rsidR="00E15E35">
              <w:rPr>
                <w:rFonts w:ascii="Arial" w:hAnsi="Arial" w:cs="Arial"/>
              </w:rPr>
              <w:t xml:space="preserve">climb attitude once 55 </w:t>
            </w:r>
            <w:proofErr w:type="spellStart"/>
            <w:r w:rsidR="00E15E35">
              <w:rPr>
                <w:rFonts w:ascii="Arial" w:hAnsi="Arial" w:cs="Arial"/>
              </w:rPr>
              <w:t>kts</w:t>
            </w:r>
            <w:proofErr w:type="spellEnd"/>
            <w:r w:rsidR="00E15E35">
              <w:rPr>
                <w:rFonts w:ascii="Arial" w:hAnsi="Arial" w:cs="Arial"/>
              </w:rPr>
              <w:t xml:space="preserve"> is achieved.</w:t>
            </w:r>
          </w:p>
        </w:tc>
      </w:tr>
    </w:tbl>
    <w:p w:rsidR="00C06B22" w:rsidRPr="00C06B22" w:rsidRDefault="00A12D89" w:rsidP="008723BD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CONSOLIDATION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2C521D">
        <w:trPr>
          <w:trHeight w:val="118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8723BD" w:rsidRPr="00371B54" w:rsidRDefault="002C521D" w:rsidP="00E15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Cadet(s) have now learnt how to </w:t>
            </w:r>
            <w:r w:rsidR="00E15E35">
              <w:rPr>
                <w:rFonts w:ascii="Arial" w:hAnsi="Arial" w:cs="Arial"/>
              </w:rPr>
              <w:t>take off from an airfield successfully.</w:t>
            </w:r>
            <w:r w:rsidR="00D116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06B22" w:rsidRPr="00371B54" w:rsidTr="002C521D">
        <w:trPr>
          <w:trHeight w:val="1132"/>
        </w:trPr>
        <w:tc>
          <w:tcPr>
            <w:tcW w:w="10144" w:type="dxa"/>
          </w:tcPr>
          <w:p w:rsidR="005B6850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8723BD" w:rsidRPr="00371B54" w:rsidRDefault="005B6850" w:rsidP="00E15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 the cadet to </w:t>
            </w:r>
            <w:r w:rsidR="00E15E35">
              <w:rPr>
                <w:rFonts w:ascii="Arial" w:hAnsi="Arial" w:cs="Arial"/>
              </w:rPr>
              <w:t>taxy to a runway and then take off once cleared</w:t>
            </w:r>
            <w:r w:rsidR="00D116D2">
              <w:rPr>
                <w:rFonts w:ascii="Arial" w:hAnsi="Arial" w:cs="Arial"/>
              </w:rPr>
              <w:t>.</w:t>
            </w:r>
          </w:p>
        </w:tc>
      </w:tr>
      <w:tr w:rsidR="00DB1846" w:rsidRPr="00371B54" w:rsidTr="002C521D">
        <w:trPr>
          <w:trHeight w:val="1265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DB1846" w:rsidRPr="00371B54" w:rsidRDefault="00E15E35" w:rsidP="00E15E35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E15E35">
              <w:rPr>
                <w:rFonts w:ascii="Arial" w:hAnsi="Arial" w:cs="Arial"/>
              </w:rPr>
              <w:t>To take off and enter the climb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371B54">
        <w:trPr>
          <w:trHeight w:val="1055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E15E35" w:rsidRPr="00E15E35" w:rsidRDefault="002C521D" w:rsidP="00E15E35">
            <w:pPr>
              <w:rPr>
                <w:rFonts w:ascii="Arial" w:hAnsi="Arial" w:cs="Arial"/>
                <w:sz w:val="22"/>
                <w:szCs w:val="22"/>
              </w:rPr>
            </w:pPr>
            <w:r w:rsidRPr="002C521D">
              <w:rPr>
                <w:rFonts w:ascii="Arial" w:hAnsi="Arial" w:cs="Arial"/>
                <w:sz w:val="22"/>
                <w:szCs w:val="22"/>
              </w:rPr>
              <w:t xml:space="preserve">Next lesson: </w:t>
            </w:r>
            <w:r w:rsidR="00E15E35">
              <w:rPr>
                <w:rFonts w:ascii="Arial" w:hAnsi="Arial" w:cs="Arial"/>
                <w:sz w:val="22"/>
                <w:szCs w:val="22"/>
              </w:rPr>
              <w:t>Medium Turns</w:t>
            </w:r>
          </w:p>
          <w:p w:rsidR="002C521D" w:rsidRPr="00371B54" w:rsidRDefault="00E15E35" w:rsidP="00E15E35">
            <w:pPr>
              <w:rPr>
                <w:rFonts w:ascii="Arial" w:hAnsi="Arial" w:cs="Arial"/>
                <w:b/>
              </w:rPr>
            </w:pPr>
            <w:r w:rsidRPr="00E15E35">
              <w:rPr>
                <w:rFonts w:ascii="Arial" w:hAnsi="Arial" w:cs="Arial"/>
                <w:sz w:val="22"/>
                <w:szCs w:val="22"/>
              </w:rPr>
              <w:t>AIM. To turn onto specific features using up to 30º of bank</w:t>
            </w:r>
          </w:p>
        </w:tc>
      </w:tr>
    </w:tbl>
    <w:p w:rsidR="00BF1938" w:rsidRPr="00BF1938" w:rsidRDefault="00BF1938" w:rsidP="00000F21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7F" w:rsidRDefault="0022667F">
      <w:r>
        <w:separator/>
      </w:r>
    </w:p>
  </w:endnote>
  <w:endnote w:type="continuationSeparator" w:id="0">
    <w:p w:rsidR="0022667F" w:rsidRDefault="0022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507FF5" w:rsidRDefault="00507FF5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D463B9">
      <w:rPr>
        <w:rStyle w:val="PageNumber"/>
        <w:rFonts w:ascii="Arial" w:hAnsi="Arial" w:cs="Arial"/>
        <w:noProof/>
      </w:rPr>
      <w:t>2</w:t>
    </w:r>
    <w:r w:rsidRPr="00507FF5">
      <w:rPr>
        <w:rStyle w:val="PageNumber"/>
        <w:rFonts w:ascii="Arial" w:hAnsi="Arial" w:cs="Arial"/>
      </w:rPr>
      <w:fldChar w:fldCharType="end"/>
    </w:r>
  </w:p>
  <w:p w:rsidR="00507FF5" w:rsidRPr="00507FF5" w:rsidRDefault="00507FF5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7F" w:rsidRDefault="0022667F">
      <w:r>
        <w:separator/>
      </w:r>
    </w:p>
  </w:footnote>
  <w:footnote w:type="continuationSeparator" w:id="0">
    <w:p w:rsidR="0022667F" w:rsidRDefault="0022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2F55D3" w:rsidRDefault="002F55D3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Flight Simulator Course</w:t>
    </w:r>
    <w:r>
      <w:rPr>
        <w:rFonts w:ascii="Arial" w:hAnsi="Arial" w:cs="Arial"/>
        <w:sz w:val="20"/>
        <w:szCs w:val="20"/>
      </w:rPr>
      <w:tab/>
      <w:t>Grob Vigilant (FTP124)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601"/>
    <w:multiLevelType w:val="hybridMultilevel"/>
    <w:tmpl w:val="F26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E5EB9"/>
    <w:multiLevelType w:val="hybridMultilevel"/>
    <w:tmpl w:val="0FE0632C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D6909"/>
    <w:multiLevelType w:val="hybridMultilevel"/>
    <w:tmpl w:val="8DA6A528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61A56"/>
    <w:rsid w:val="000870F1"/>
    <w:rsid w:val="000B0B26"/>
    <w:rsid w:val="000B44AF"/>
    <w:rsid w:val="000B7159"/>
    <w:rsid w:val="00122996"/>
    <w:rsid w:val="001908ED"/>
    <w:rsid w:val="001955B6"/>
    <w:rsid w:val="001C7F68"/>
    <w:rsid w:val="001D2339"/>
    <w:rsid w:val="0022667F"/>
    <w:rsid w:val="00230575"/>
    <w:rsid w:val="0023526A"/>
    <w:rsid w:val="002A0C0C"/>
    <w:rsid w:val="002B40BC"/>
    <w:rsid w:val="002C3830"/>
    <w:rsid w:val="002C521D"/>
    <w:rsid w:val="002E7EB6"/>
    <w:rsid w:val="002F55D3"/>
    <w:rsid w:val="003158C0"/>
    <w:rsid w:val="003231A9"/>
    <w:rsid w:val="00327716"/>
    <w:rsid w:val="00332241"/>
    <w:rsid w:val="00371B54"/>
    <w:rsid w:val="00382A1F"/>
    <w:rsid w:val="00472E60"/>
    <w:rsid w:val="0048520C"/>
    <w:rsid w:val="00485749"/>
    <w:rsid w:val="00493FF6"/>
    <w:rsid w:val="004F35DA"/>
    <w:rsid w:val="00505D24"/>
    <w:rsid w:val="00507FF5"/>
    <w:rsid w:val="005456AA"/>
    <w:rsid w:val="00562ACE"/>
    <w:rsid w:val="00565C0A"/>
    <w:rsid w:val="00576651"/>
    <w:rsid w:val="00577F15"/>
    <w:rsid w:val="00591313"/>
    <w:rsid w:val="005A76C1"/>
    <w:rsid w:val="005B6850"/>
    <w:rsid w:val="005D5818"/>
    <w:rsid w:val="00632701"/>
    <w:rsid w:val="0064550B"/>
    <w:rsid w:val="00667C64"/>
    <w:rsid w:val="006A2C0A"/>
    <w:rsid w:val="006B1382"/>
    <w:rsid w:val="006E01F9"/>
    <w:rsid w:val="006F5A7D"/>
    <w:rsid w:val="007014F1"/>
    <w:rsid w:val="00705F80"/>
    <w:rsid w:val="0071553D"/>
    <w:rsid w:val="00724C27"/>
    <w:rsid w:val="00731FD6"/>
    <w:rsid w:val="00736504"/>
    <w:rsid w:val="00747C2F"/>
    <w:rsid w:val="007568B1"/>
    <w:rsid w:val="00761165"/>
    <w:rsid w:val="00767560"/>
    <w:rsid w:val="0077770F"/>
    <w:rsid w:val="00795EAA"/>
    <w:rsid w:val="007B07CB"/>
    <w:rsid w:val="007E3577"/>
    <w:rsid w:val="0080165B"/>
    <w:rsid w:val="0082445F"/>
    <w:rsid w:val="0084459B"/>
    <w:rsid w:val="008723BD"/>
    <w:rsid w:val="00875CC1"/>
    <w:rsid w:val="00891103"/>
    <w:rsid w:val="00896EDE"/>
    <w:rsid w:val="008A11B0"/>
    <w:rsid w:val="008E0DC0"/>
    <w:rsid w:val="008E2AFB"/>
    <w:rsid w:val="008E52F8"/>
    <w:rsid w:val="009167C0"/>
    <w:rsid w:val="00926D54"/>
    <w:rsid w:val="00953E23"/>
    <w:rsid w:val="00962F14"/>
    <w:rsid w:val="0096618C"/>
    <w:rsid w:val="009A4BFC"/>
    <w:rsid w:val="009A7290"/>
    <w:rsid w:val="009B1495"/>
    <w:rsid w:val="009D52B7"/>
    <w:rsid w:val="009F714D"/>
    <w:rsid w:val="00A12D89"/>
    <w:rsid w:val="00A2386D"/>
    <w:rsid w:val="00AA3008"/>
    <w:rsid w:val="00AA3712"/>
    <w:rsid w:val="00AA55E2"/>
    <w:rsid w:val="00AC3C84"/>
    <w:rsid w:val="00AC51B3"/>
    <w:rsid w:val="00AF7D1E"/>
    <w:rsid w:val="00B777AC"/>
    <w:rsid w:val="00B8070B"/>
    <w:rsid w:val="00BA24E2"/>
    <w:rsid w:val="00BB1C3E"/>
    <w:rsid w:val="00BC735B"/>
    <w:rsid w:val="00BD4881"/>
    <w:rsid w:val="00BE4D0C"/>
    <w:rsid w:val="00BF1938"/>
    <w:rsid w:val="00C06B22"/>
    <w:rsid w:val="00C070D5"/>
    <w:rsid w:val="00C12615"/>
    <w:rsid w:val="00C31A13"/>
    <w:rsid w:val="00C757CC"/>
    <w:rsid w:val="00CB54D5"/>
    <w:rsid w:val="00CC7ABA"/>
    <w:rsid w:val="00CE00AB"/>
    <w:rsid w:val="00D01884"/>
    <w:rsid w:val="00D025B3"/>
    <w:rsid w:val="00D03CBD"/>
    <w:rsid w:val="00D04CE9"/>
    <w:rsid w:val="00D116D2"/>
    <w:rsid w:val="00D31A5B"/>
    <w:rsid w:val="00D354D4"/>
    <w:rsid w:val="00D4477E"/>
    <w:rsid w:val="00D45E69"/>
    <w:rsid w:val="00D463B9"/>
    <w:rsid w:val="00D637C2"/>
    <w:rsid w:val="00D77D4F"/>
    <w:rsid w:val="00D81F97"/>
    <w:rsid w:val="00DA0463"/>
    <w:rsid w:val="00DA202A"/>
    <w:rsid w:val="00DB1846"/>
    <w:rsid w:val="00DC0343"/>
    <w:rsid w:val="00DD050D"/>
    <w:rsid w:val="00DE1FB0"/>
    <w:rsid w:val="00E15E35"/>
    <w:rsid w:val="00E4073B"/>
    <w:rsid w:val="00E52B3D"/>
    <w:rsid w:val="00E553C8"/>
    <w:rsid w:val="00EA18B4"/>
    <w:rsid w:val="00EC05EF"/>
    <w:rsid w:val="00EC5F17"/>
    <w:rsid w:val="00EC66D4"/>
    <w:rsid w:val="00EE2176"/>
    <w:rsid w:val="00EF0008"/>
    <w:rsid w:val="00F0647A"/>
    <w:rsid w:val="00F36F1E"/>
    <w:rsid w:val="00F573D4"/>
    <w:rsid w:val="00F849F8"/>
    <w:rsid w:val="00F861A5"/>
    <w:rsid w:val="00F878E4"/>
    <w:rsid w:val="00F925CA"/>
    <w:rsid w:val="00FB3BC5"/>
    <w:rsid w:val="00FB714D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CB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3</cp:revision>
  <cp:lastPrinted>2013-04-16T23:11:00Z</cp:lastPrinted>
  <dcterms:created xsi:type="dcterms:W3CDTF">2013-04-17T20:57:00Z</dcterms:created>
  <dcterms:modified xsi:type="dcterms:W3CDTF">2013-04-20T23:50:00Z</dcterms:modified>
</cp:coreProperties>
</file>